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B37757" w14:textId="77777777" w:rsidR="00614DCC" w:rsidRDefault="00614DCC" w:rsidP="00614DCC">
      <w:pPr>
        <w:rPr>
          <w:b/>
          <w:bCs/>
        </w:rPr>
      </w:pPr>
    </w:p>
    <w:p w14:paraId="6BDF2C1D" w14:textId="77777777" w:rsidR="00614DCC" w:rsidRDefault="00614DCC" w:rsidP="00980F6E">
      <w:pPr>
        <w:rPr>
          <w:rFonts w:ascii="Helvetica" w:hAnsi="Helvetica"/>
        </w:rPr>
      </w:pPr>
    </w:p>
    <w:p w14:paraId="66E97098" w14:textId="77777777" w:rsidR="00A82288" w:rsidRPr="006E2DA5" w:rsidRDefault="00A82288" w:rsidP="00A82288">
      <w:r w:rsidRPr="006E2DA5">
        <w:rPr>
          <w:b/>
          <w:bCs/>
        </w:rPr>
        <w:t>Bliv en Stærkere Leder med Executive Coaching fra Leadership Capital Group</w:t>
      </w:r>
    </w:p>
    <w:p w14:paraId="24916DFB" w14:textId="77777777" w:rsidR="00A82288" w:rsidRPr="006E2DA5" w:rsidRDefault="00A82288" w:rsidP="00A82288">
      <w:r w:rsidRPr="006E2DA5">
        <w:t>At være leder i dag er en kompleks opgave, hvor strategiske beslutninger, personaleledelse og en konstant strøm af udfordringer kræver din fulde opmærksomhed. Men hvem hjælper dig med at reflektere, styrke dine kompetencer og udvikle dig som leder og person?</w:t>
      </w:r>
    </w:p>
    <w:p w14:paraId="7A350C33" w14:textId="77777777" w:rsidR="00A82288" w:rsidRPr="006E2DA5" w:rsidRDefault="00A82288" w:rsidP="00A82288">
      <w:r w:rsidRPr="006E2DA5">
        <w:t xml:space="preserve">Hos Leadership Capital Group tilbyder vi </w:t>
      </w:r>
      <w:r>
        <w:rPr>
          <w:b/>
          <w:bCs/>
        </w:rPr>
        <w:t>E</w:t>
      </w:r>
      <w:r w:rsidRPr="006E2DA5">
        <w:rPr>
          <w:b/>
          <w:bCs/>
        </w:rPr>
        <w:t>xe</w:t>
      </w:r>
      <w:r>
        <w:rPr>
          <w:b/>
          <w:bCs/>
        </w:rPr>
        <w:t>c</w:t>
      </w:r>
      <w:r w:rsidRPr="006E2DA5">
        <w:rPr>
          <w:b/>
          <w:bCs/>
        </w:rPr>
        <w:t xml:space="preserve">utive </w:t>
      </w:r>
      <w:r>
        <w:rPr>
          <w:b/>
          <w:bCs/>
        </w:rPr>
        <w:t>C</w:t>
      </w:r>
      <w:r w:rsidRPr="006E2DA5">
        <w:rPr>
          <w:b/>
          <w:bCs/>
        </w:rPr>
        <w:t>oaching</w:t>
      </w:r>
      <w:r w:rsidRPr="006E2DA5">
        <w:t>, der er skræddersyet til dig, der ønsker at tage dit lederskab til næste niveau. Vores erfarne rådgivere er tidligere senior executives, som selv har siddet i lederroller og oplevet de udfordringer, du står overfor. De bringer ikke blot teoretisk viden, men også praktisk erfaring, der gør dem til ideelle sparringspartnere i et fortroligt rum.</w:t>
      </w:r>
    </w:p>
    <w:p w14:paraId="6021EE72" w14:textId="77777777" w:rsidR="00A82288" w:rsidRPr="006E2DA5" w:rsidRDefault="00A82288" w:rsidP="00A82288">
      <w:r w:rsidRPr="006E2DA5">
        <w:t>Med vores coaching får du:</w:t>
      </w:r>
    </w:p>
    <w:p w14:paraId="10C5773D" w14:textId="77777777" w:rsidR="00A82288" w:rsidRPr="006E2DA5" w:rsidRDefault="00A82288" w:rsidP="00A82288">
      <w:pPr>
        <w:numPr>
          <w:ilvl w:val="0"/>
          <w:numId w:val="11"/>
        </w:numPr>
      </w:pPr>
      <w:r w:rsidRPr="006E2DA5">
        <w:rPr>
          <w:b/>
          <w:bCs/>
        </w:rPr>
        <w:t>Praktisk indsigt</w:t>
      </w:r>
      <w:r w:rsidRPr="006E2DA5">
        <w:t xml:space="preserve"> fra en leder, der forstår dine udfordringer.</w:t>
      </w:r>
    </w:p>
    <w:p w14:paraId="027C2140" w14:textId="77777777" w:rsidR="00A82288" w:rsidRPr="006E2DA5" w:rsidRDefault="00A82288" w:rsidP="00A82288">
      <w:pPr>
        <w:numPr>
          <w:ilvl w:val="0"/>
          <w:numId w:val="11"/>
        </w:numPr>
      </w:pPr>
      <w:r w:rsidRPr="006E2DA5">
        <w:rPr>
          <w:b/>
          <w:bCs/>
        </w:rPr>
        <w:t>Strategisk sparring</w:t>
      </w:r>
      <w:r w:rsidRPr="006E2DA5">
        <w:t>, der hjælper dig med at tage bedre beslutninger.</w:t>
      </w:r>
    </w:p>
    <w:p w14:paraId="6F144FAA" w14:textId="77777777" w:rsidR="00A82288" w:rsidRPr="006E2DA5" w:rsidRDefault="00A82288" w:rsidP="00A82288">
      <w:pPr>
        <w:numPr>
          <w:ilvl w:val="0"/>
          <w:numId w:val="11"/>
        </w:numPr>
      </w:pPr>
      <w:r w:rsidRPr="006E2DA5">
        <w:rPr>
          <w:b/>
          <w:bCs/>
        </w:rPr>
        <w:t>Personlig udvikling</w:t>
      </w:r>
      <w:r w:rsidRPr="006E2DA5">
        <w:t>, der styrker dine evner som leder og menneske.</w:t>
      </w:r>
    </w:p>
    <w:p w14:paraId="79412E88" w14:textId="77777777" w:rsidR="00A82288" w:rsidRPr="006E2DA5" w:rsidRDefault="00A82288" w:rsidP="00A82288">
      <w:pPr>
        <w:numPr>
          <w:ilvl w:val="0"/>
          <w:numId w:val="11"/>
        </w:numPr>
      </w:pPr>
      <w:r w:rsidRPr="006E2DA5">
        <w:t>Et fortroligt forum, hvor du kan dele dine tanker og få ærlig og konstruktiv feedback.</w:t>
      </w:r>
    </w:p>
    <w:p w14:paraId="54A31F66" w14:textId="77777777" w:rsidR="00A82288" w:rsidRPr="006E2DA5" w:rsidRDefault="00A82288" w:rsidP="00A82288">
      <w:r w:rsidRPr="006E2DA5">
        <w:t>Ved at vælge Leadership Capital Group som din sparringspartner, investerer du i din egen udvikling og fremtid som leder. Sammen hjælper vi dig med at tackle de daglige udfordringer, finde nye perspektiver og opnå større succes – både professionelt og personligt.</w:t>
      </w:r>
    </w:p>
    <w:p w14:paraId="10F87FF9" w14:textId="77777777" w:rsidR="00A82288" w:rsidRPr="006E2DA5" w:rsidRDefault="00A82288" w:rsidP="00A82288">
      <w:r w:rsidRPr="006E2DA5">
        <w:rPr>
          <w:b/>
          <w:bCs/>
        </w:rPr>
        <w:t>Tag det næste skridt i din lederrejse. Lad os hjælpe dig med at blive den bedste version af dig selv.</w:t>
      </w:r>
    </w:p>
    <w:p w14:paraId="18FAC1CC" w14:textId="77777777" w:rsidR="00A82288" w:rsidRPr="00980F6E" w:rsidRDefault="00A82288" w:rsidP="00980F6E">
      <w:pPr>
        <w:rPr>
          <w:rFonts w:ascii="Helvetica" w:hAnsi="Helvetica"/>
        </w:rPr>
      </w:pPr>
    </w:p>
    <w:sectPr w:rsidR="00A82288" w:rsidRPr="00980F6E">
      <w:headerReference w:type="default" r:id="rId7"/>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8F360B" w14:textId="77777777" w:rsidR="00A16F6E" w:rsidRDefault="00A16F6E" w:rsidP="00614DCC">
      <w:pPr>
        <w:spacing w:after="0" w:line="240" w:lineRule="auto"/>
      </w:pPr>
      <w:r>
        <w:separator/>
      </w:r>
    </w:p>
  </w:endnote>
  <w:endnote w:type="continuationSeparator" w:id="0">
    <w:p w14:paraId="27D7A340" w14:textId="77777777" w:rsidR="00A16F6E" w:rsidRDefault="00A16F6E" w:rsidP="00614D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881372" w14:textId="77777777" w:rsidR="00A16F6E" w:rsidRDefault="00A16F6E" w:rsidP="00614DCC">
      <w:pPr>
        <w:spacing w:after="0" w:line="240" w:lineRule="auto"/>
      </w:pPr>
      <w:r>
        <w:separator/>
      </w:r>
    </w:p>
  </w:footnote>
  <w:footnote w:type="continuationSeparator" w:id="0">
    <w:p w14:paraId="11EFF416" w14:textId="77777777" w:rsidR="00A16F6E" w:rsidRDefault="00A16F6E" w:rsidP="00614D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594083" w14:textId="31F66BB5" w:rsidR="00614DCC" w:rsidRDefault="00614DCC" w:rsidP="00614DCC">
    <w:pPr>
      <w:pStyle w:val="Sidehoved"/>
      <w:jc w:val="right"/>
    </w:pPr>
    <w:r>
      <w:rPr>
        <w:noProof/>
      </w:rPr>
      <w:drawing>
        <wp:inline distT="0" distB="0" distL="0" distR="0" wp14:anchorId="558ED2D3" wp14:editId="2E5E94AE">
          <wp:extent cx="1061471" cy="688448"/>
          <wp:effectExtent l="0" t="0" r="5715" b="0"/>
          <wp:docPr id="1259383213"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9383213" name="Billede 1259383213"/>
                  <pic:cNvPicPr/>
                </pic:nvPicPr>
                <pic:blipFill>
                  <a:blip r:embed="rId1">
                    <a:extLst>
                      <a:ext uri="{28A0092B-C50C-407E-A947-70E740481C1C}">
                        <a14:useLocalDpi xmlns:a14="http://schemas.microsoft.com/office/drawing/2010/main" val="0"/>
                      </a:ext>
                    </a:extLst>
                  </a:blip>
                  <a:stretch>
                    <a:fillRect/>
                  </a:stretch>
                </pic:blipFill>
                <pic:spPr>
                  <a:xfrm>
                    <a:off x="0" y="0"/>
                    <a:ext cx="1091958" cy="70822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3D2804"/>
    <w:multiLevelType w:val="multilevel"/>
    <w:tmpl w:val="9932A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D25E4C"/>
    <w:multiLevelType w:val="multilevel"/>
    <w:tmpl w:val="C5E443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BBF4C21"/>
    <w:multiLevelType w:val="multilevel"/>
    <w:tmpl w:val="C4DE1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5E0641C"/>
    <w:multiLevelType w:val="multilevel"/>
    <w:tmpl w:val="9A089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955FD0"/>
    <w:multiLevelType w:val="multilevel"/>
    <w:tmpl w:val="EDB01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5D0795"/>
    <w:multiLevelType w:val="multilevel"/>
    <w:tmpl w:val="181E8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5BB2AF9"/>
    <w:multiLevelType w:val="multilevel"/>
    <w:tmpl w:val="B5225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7017D1B"/>
    <w:multiLevelType w:val="multilevel"/>
    <w:tmpl w:val="B672E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8A37EA9"/>
    <w:multiLevelType w:val="multilevel"/>
    <w:tmpl w:val="DDFA6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DD7173D"/>
    <w:multiLevelType w:val="multilevel"/>
    <w:tmpl w:val="5AB68E1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E721EBE"/>
    <w:multiLevelType w:val="multilevel"/>
    <w:tmpl w:val="2864D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72211105">
    <w:abstractNumId w:val="6"/>
  </w:num>
  <w:num w:numId="2" w16cid:durableId="525871402">
    <w:abstractNumId w:val="5"/>
  </w:num>
  <w:num w:numId="3" w16cid:durableId="1504931530">
    <w:abstractNumId w:val="4"/>
  </w:num>
  <w:num w:numId="4" w16cid:durableId="867722452">
    <w:abstractNumId w:val="10"/>
  </w:num>
  <w:num w:numId="5" w16cid:durableId="433012302">
    <w:abstractNumId w:val="7"/>
  </w:num>
  <w:num w:numId="6" w16cid:durableId="435685310">
    <w:abstractNumId w:val="8"/>
  </w:num>
  <w:num w:numId="7" w16cid:durableId="1055130493">
    <w:abstractNumId w:val="2"/>
  </w:num>
  <w:num w:numId="8" w16cid:durableId="2028024841">
    <w:abstractNumId w:val="0"/>
  </w:num>
  <w:num w:numId="9" w16cid:durableId="1570266047">
    <w:abstractNumId w:val="1"/>
  </w:num>
  <w:num w:numId="10" w16cid:durableId="1289823271">
    <w:abstractNumId w:val="9"/>
  </w:num>
  <w:num w:numId="11" w16cid:durableId="12546312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54"/>
  <w:proofState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DCC"/>
    <w:rsid w:val="001601BD"/>
    <w:rsid w:val="00266412"/>
    <w:rsid w:val="003766BC"/>
    <w:rsid w:val="005B3C96"/>
    <w:rsid w:val="00614DCC"/>
    <w:rsid w:val="006511F9"/>
    <w:rsid w:val="00827EFC"/>
    <w:rsid w:val="00980F6E"/>
    <w:rsid w:val="009E5292"/>
    <w:rsid w:val="00A16F6E"/>
    <w:rsid w:val="00A3281C"/>
    <w:rsid w:val="00A37010"/>
    <w:rsid w:val="00A82288"/>
    <w:rsid w:val="00B75A2C"/>
    <w:rsid w:val="00CB21F6"/>
    <w:rsid w:val="00D660D6"/>
    <w:rsid w:val="00ED5286"/>
    <w:rsid w:val="00F7474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72A85"/>
  <w15:chartTrackingRefBased/>
  <w15:docId w15:val="{461F7B54-9E10-F242-A730-7B67B2FB4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2288"/>
  </w:style>
  <w:style w:type="paragraph" w:styleId="Overskrift1">
    <w:name w:val="heading 1"/>
    <w:basedOn w:val="Normal"/>
    <w:next w:val="Normal"/>
    <w:link w:val="Overskrift1Tegn"/>
    <w:uiPriority w:val="9"/>
    <w:qFormat/>
    <w:rsid w:val="00614D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614D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614DCC"/>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614DCC"/>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614DCC"/>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614DCC"/>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614DCC"/>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614DCC"/>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614DCC"/>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614DCC"/>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614DCC"/>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614DCC"/>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614DCC"/>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614DCC"/>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614DCC"/>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614DCC"/>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614DCC"/>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614DCC"/>
    <w:rPr>
      <w:rFonts w:eastAsiaTheme="majorEastAsia" w:cstheme="majorBidi"/>
      <w:color w:val="272727" w:themeColor="text1" w:themeTint="D8"/>
    </w:rPr>
  </w:style>
  <w:style w:type="paragraph" w:styleId="Titel">
    <w:name w:val="Title"/>
    <w:basedOn w:val="Normal"/>
    <w:next w:val="Normal"/>
    <w:link w:val="TitelTegn"/>
    <w:uiPriority w:val="10"/>
    <w:qFormat/>
    <w:rsid w:val="00614D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614DCC"/>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614DCC"/>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614DCC"/>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614DCC"/>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614DCC"/>
    <w:rPr>
      <w:i/>
      <w:iCs/>
      <w:color w:val="404040" w:themeColor="text1" w:themeTint="BF"/>
    </w:rPr>
  </w:style>
  <w:style w:type="paragraph" w:styleId="Listeafsnit">
    <w:name w:val="List Paragraph"/>
    <w:basedOn w:val="Normal"/>
    <w:uiPriority w:val="34"/>
    <w:qFormat/>
    <w:rsid w:val="00614DCC"/>
    <w:pPr>
      <w:ind w:left="720"/>
      <w:contextualSpacing/>
    </w:pPr>
  </w:style>
  <w:style w:type="character" w:styleId="Kraftigfremhvning">
    <w:name w:val="Intense Emphasis"/>
    <w:basedOn w:val="Standardskrifttypeiafsnit"/>
    <w:uiPriority w:val="21"/>
    <w:qFormat/>
    <w:rsid w:val="00614DCC"/>
    <w:rPr>
      <w:i/>
      <w:iCs/>
      <w:color w:val="0F4761" w:themeColor="accent1" w:themeShade="BF"/>
    </w:rPr>
  </w:style>
  <w:style w:type="paragraph" w:styleId="Strktcitat">
    <w:name w:val="Intense Quote"/>
    <w:basedOn w:val="Normal"/>
    <w:next w:val="Normal"/>
    <w:link w:val="StrktcitatTegn"/>
    <w:uiPriority w:val="30"/>
    <w:qFormat/>
    <w:rsid w:val="00614D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614DCC"/>
    <w:rPr>
      <w:i/>
      <w:iCs/>
      <w:color w:val="0F4761" w:themeColor="accent1" w:themeShade="BF"/>
    </w:rPr>
  </w:style>
  <w:style w:type="character" w:styleId="Kraftighenvisning">
    <w:name w:val="Intense Reference"/>
    <w:basedOn w:val="Standardskrifttypeiafsnit"/>
    <w:uiPriority w:val="32"/>
    <w:qFormat/>
    <w:rsid w:val="00614DCC"/>
    <w:rPr>
      <w:b/>
      <w:bCs/>
      <w:smallCaps/>
      <w:color w:val="0F4761" w:themeColor="accent1" w:themeShade="BF"/>
      <w:spacing w:val="5"/>
    </w:rPr>
  </w:style>
  <w:style w:type="paragraph" w:styleId="Sidehoved">
    <w:name w:val="header"/>
    <w:basedOn w:val="Normal"/>
    <w:link w:val="SidehovedTegn"/>
    <w:uiPriority w:val="99"/>
    <w:unhideWhenUsed/>
    <w:rsid w:val="00614DCC"/>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614DCC"/>
  </w:style>
  <w:style w:type="paragraph" w:styleId="Sidefod">
    <w:name w:val="footer"/>
    <w:basedOn w:val="Normal"/>
    <w:link w:val="SidefodTegn"/>
    <w:uiPriority w:val="99"/>
    <w:unhideWhenUsed/>
    <w:rsid w:val="00614DCC"/>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614D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5462289">
      <w:bodyDiv w:val="1"/>
      <w:marLeft w:val="0"/>
      <w:marRight w:val="0"/>
      <w:marTop w:val="0"/>
      <w:marBottom w:val="0"/>
      <w:divBdr>
        <w:top w:val="none" w:sz="0" w:space="0" w:color="auto"/>
        <w:left w:val="none" w:sz="0" w:space="0" w:color="auto"/>
        <w:bottom w:val="none" w:sz="0" w:space="0" w:color="auto"/>
        <w:right w:val="none" w:sz="0" w:space="0" w:color="auto"/>
      </w:divBdr>
    </w:div>
    <w:div w:id="785386333">
      <w:bodyDiv w:val="1"/>
      <w:marLeft w:val="0"/>
      <w:marRight w:val="0"/>
      <w:marTop w:val="0"/>
      <w:marBottom w:val="0"/>
      <w:divBdr>
        <w:top w:val="none" w:sz="0" w:space="0" w:color="auto"/>
        <w:left w:val="none" w:sz="0" w:space="0" w:color="auto"/>
        <w:bottom w:val="none" w:sz="0" w:space="0" w:color="auto"/>
        <w:right w:val="none" w:sz="0" w:space="0" w:color="auto"/>
      </w:divBdr>
    </w:div>
    <w:div w:id="789671127">
      <w:bodyDiv w:val="1"/>
      <w:marLeft w:val="0"/>
      <w:marRight w:val="0"/>
      <w:marTop w:val="0"/>
      <w:marBottom w:val="0"/>
      <w:divBdr>
        <w:top w:val="none" w:sz="0" w:space="0" w:color="auto"/>
        <w:left w:val="none" w:sz="0" w:space="0" w:color="auto"/>
        <w:bottom w:val="none" w:sz="0" w:space="0" w:color="auto"/>
        <w:right w:val="none" w:sz="0" w:space="0" w:color="auto"/>
      </w:divBdr>
    </w:div>
    <w:div w:id="805469732">
      <w:bodyDiv w:val="1"/>
      <w:marLeft w:val="0"/>
      <w:marRight w:val="0"/>
      <w:marTop w:val="0"/>
      <w:marBottom w:val="0"/>
      <w:divBdr>
        <w:top w:val="none" w:sz="0" w:space="0" w:color="auto"/>
        <w:left w:val="none" w:sz="0" w:space="0" w:color="auto"/>
        <w:bottom w:val="none" w:sz="0" w:space="0" w:color="auto"/>
        <w:right w:val="none" w:sz="0" w:space="0" w:color="auto"/>
      </w:divBdr>
    </w:div>
    <w:div w:id="1059551289">
      <w:bodyDiv w:val="1"/>
      <w:marLeft w:val="0"/>
      <w:marRight w:val="0"/>
      <w:marTop w:val="0"/>
      <w:marBottom w:val="0"/>
      <w:divBdr>
        <w:top w:val="none" w:sz="0" w:space="0" w:color="auto"/>
        <w:left w:val="none" w:sz="0" w:space="0" w:color="auto"/>
        <w:bottom w:val="none" w:sz="0" w:space="0" w:color="auto"/>
        <w:right w:val="none" w:sz="0" w:space="0" w:color="auto"/>
      </w:divBdr>
    </w:div>
    <w:div w:id="1190224246">
      <w:bodyDiv w:val="1"/>
      <w:marLeft w:val="0"/>
      <w:marRight w:val="0"/>
      <w:marTop w:val="0"/>
      <w:marBottom w:val="0"/>
      <w:divBdr>
        <w:top w:val="none" w:sz="0" w:space="0" w:color="auto"/>
        <w:left w:val="none" w:sz="0" w:space="0" w:color="auto"/>
        <w:bottom w:val="none" w:sz="0" w:space="0" w:color="auto"/>
        <w:right w:val="none" w:sz="0" w:space="0" w:color="auto"/>
      </w:divBdr>
    </w:div>
    <w:div w:id="1922137910">
      <w:bodyDiv w:val="1"/>
      <w:marLeft w:val="0"/>
      <w:marRight w:val="0"/>
      <w:marTop w:val="0"/>
      <w:marBottom w:val="0"/>
      <w:divBdr>
        <w:top w:val="none" w:sz="0" w:space="0" w:color="auto"/>
        <w:left w:val="none" w:sz="0" w:space="0" w:color="auto"/>
        <w:bottom w:val="none" w:sz="0" w:space="0" w:color="auto"/>
        <w:right w:val="none" w:sz="0" w:space="0" w:color="auto"/>
      </w:divBdr>
    </w:div>
    <w:div w:id="1984389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199</Words>
  <Characters>1220</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The Cyber Advisory Company A/S</Company>
  <LinksUpToDate>false</LinksUpToDate>
  <CharactersWithSpaces>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Morten Efferbach</dc:creator>
  <cp:keywords/>
  <dc:description/>
  <cp:lastModifiedBy>Morten Efferbach</cp:lastModifiedBy>
  <cp:revision>3</cp:revision>
  <dcterms:created xsi:type="dcterms:W3CDTF">2024-11-23T12:51:00Z</dcterms:created>
  <dcterms:modified xsi:type="dcterms:W3CDTF">2024-11-23T12:52:00Z</dcterms:modified>
</cp:coreProperties>
</file>